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54" w:rsidRPr="008255A6" w:rsidRDefault="001E5F99" w:rsidP="003411C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72"/>
          <w:szCs w:val="96"/>
        </w:rPr>
      </w:pPr>
      <w:r w:rsidRPr="001E5F99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 wp14:anchorId="796C2FD8" wp14:editId="46745858">
            <wp:simplePos x="0" y="0"/>
            <wp:positionH relativeFrom="column">
              <wp:posOffset>-819785</wp:posOffset>
            </wp:positionH>
            <wp:positionV relativeFrom="paragraph">
              <wp:posOffset>-710566</wp:posOffset>
            </wp:positionV>
            <wp:extent cx="7566660" cy="10715625"/>
            <wp:effectExtent l="0" t="0" r="0" b="9525"/>
            <wp:wrapNone/>
            <wp:docPr id="3" name="Рисунок 3" descr="C:\Users\Пользователь ВР\Desktop\shablon-men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ВР\Desktop\shablon-menu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954" cy="1071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C54" w:rsidRPr="008255A6">
        <w:rPr>
          <w:rFonts w:ascii="Times New Roman" w:hAnsi="Times New Roman" w:cs="Times New Roman"/>
          <w:b/>
          <w:i/>
          <w:sz w:val="72"/>
          <w:szCs w:val="96"/>
        </w:rPr>
        <w:t>График работы экологической площадки</w:t>
      </w:r>
    </w:p>
    <w:p w:rsidR="00402C54" w:rsidRPr="008255A6" w:rsidRDefault="00402C54" w:rsidP="004A3B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8255A6">
        <w:rPr>
          <w:rFonts w:ascii="Times New Roman" w:hAnsi="Times New Roman" w:cs="Times New Roman"/>
          <w:b/>
          <w:i/>
          <w:sz w:val="72"/>
          <w:szCs w:val="72"/>
          <w:u w:val="single"/>
        </w:rPr>
        <w:t>Июнь – 201</w:t>
      </w:r>
      <w:r w:rsidR="001E5F99">
        <w:rPr>
          <w:rFonts w:ascii="Times New Roman" w:hAnsi="Times New Roman" w:cs="Times New Roman"/>
          <w:b/>
          <w:i/>
          <w:sz w:val="72"/>
          <w:szCs w:val="72"/>
          <w:u w:val="single"/>
        </w:rPr>
        <w:t>8</w:t>
      </w:r>
    </w:p>
    <w:tbl>
      <w:tblPr>
        <w:tblStyle w:val="-55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8255A6" w:rsidRPr="008255A6" w:rsidTr="001E5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04093" w:rsidRPr="008255A6" w:rsidRDefault="00604093" w:rsidP="00604093">
            <w:pPr>
              <w:spacing w:after="120"/>
              <w:jc w:val="center"/>
              <w:rPr>
                <w:rFonts w:ascii="Times New Roman" w:hAnsi="Times New Roman" w:cs="Times New Roman"/>
                <w:b w:val="0"/>
                <w:i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i/>
                <w:sz w:val="64"/>
                <w:szCs w:val="64"/>
              </w:rPr>
              <w:t>Дата</w:t>
            </w:r>
          </w:p>
        </w:tc>
        <w:tc>
          <w:tcPr>
            <w:tcW w:w="5103" w:type="dxa"/>
          </w:tcPr>
          <w:p w:rsidR="00604093" w:rsidRPr="008255A6" w:rsidRDefault="00604093" w:rsidP="0060409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i/>
                <w:sz w:val="64"/>
                <w:szCs w:val="64"/>
              </w:rPr>
              <w:t xml:space="preserve">Класс </w:t>
            </w:r>
          </w:p>
        </w:tc>
      </w:tr>
      <w:tr w:rsidR="00670486" w:rsidRPr="008255A6" w:rsidTr="001E5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70486" w:rsidRPr="00670486" w:rsidRDefault="00670486" w:rsidP="00670486">
            <w:pPr>
              <w:jc w:val="center"/>
              <w:rPr>
                <w:rFonts w:ascii="Times New Roman" w:hAnsi="Times New Roman" w:cs="Times New Roman"/>
                <w:sz w:val="56"/>
                <w:szCs w:val="36"/>
              </w:rPr>
            </w:pPr>
            <w:r w:rsidRPr="00670486">
              <w:rPr>
                <w:rFonts w:ascii="Times New Roman" w:hAnsi="Times New Roman" w:cs="Times New Roman"/>
                <w:sz w:val="56"/>
                <w:szCs w:val="36"/>
              </w:rPr>
              <w:t>с 28.05.2018 по 02.06.2018</w:t>
            </w:r>
          </w:p>
        </w:tc>
        <w:tc>
          <w:tcPr>
            <w:tcW w:w="5103" w:type="dxa"/>
          </w:tcPr>
          <w:p w:rsidR="00670486" w:rsidRPr="008255A6" w:rsidRDefault="00670486" w:rsidP="006704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5</w:t>
            </w: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«А»  </w:t>
            </w:r>
          </w:p>
          <w:p w:rsidR="00670486" w:rsidRPr="008255A6" w:rsidRDefault="00670486" w:rsidP="006704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Данильян</w:t>
            </w:r>
            <w:proofErr w:type="spellEnd"/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Э.Г.</w:t>
            </w:r>
          </w:p>
        </w:tc>
      </w:tr>
      <w:tr w:rsidR="00670486" w:rsidRPr="008255A6" w:rsidTr="001E5F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70486" w:rsidRPr="00670486" w:rsidRDefault="00670486" w:rsidP="00670486">
            <w:pPr>
              <w:jc w:val="center"/>
              <w:rPr>
                <w:rFonts w:ascii="Times New Roman" w:hAnsi="Times New Roman" w:cs="Times New Roman"/>
                <w:sz w:val="56"/>
                <w:szCs w:val="36"/>
              </w:rPr>
            </w:pPr>
            <w:r w:rsidRPr="00670486">
              <w:rPr>
                <w:rFonts w:ascii="Times New Roman" w:hAnsi="Times New Roman" w:cs="Times New Roman"/>
                <w:sz w:val="56"/>
                <w:szCs w:val="36"/>
              </w:rPr>
              <w:t>с 04.06.2018 по 09.06.2018</w:t>
            </w:r>
          </w:p>
        </w:tc>
        <w:tc>
          <w:tcPr>
            <w:tcW w:w="5103" w:type="dxa"/>
          </w:tcPr>
          <w:p w:rsidR="00670486" w:rsidRPr="008255A6" w:rsidRDefault="00670486" w:rsidP="0067048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5 «</w:t>
            </w: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Б</w:t>
            </w: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70486" w:rsidRPr="008255A6" w:rsidRDefault="00670486" w:rsidP="0067048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Казакова З.Ю.</w:t>
            </w:r>
          </w:p>
        </w:tc>
      </w:tr>
      <w:tr w:rsidR="00670486" w:rsidRPr="008255A6" w:rsidTr="001E5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70486" w:rsidRPr="00670486" w:rsidRDefault="00670486" w:rsidP="00670486">
            <w:pPr>
              <w:jc w:val="center"/>
              <w:rPr>
                <w:rFonts w:ascii="Times New Roman" w:hAnsi="Times New Roman" w:cs="Times New Roman"/>
                <w:sz w:val="56"/>
                <w:szCs w:val="36"/>
              </w:rPr>
            </w:pPr>
            <w:r w:rsidRPr="00670486">
              <w:rPr>
                <w:rFonts w:ascii="Times New Roman" w:hAnsi="Times New Roman" w:cs="Times New Roman"/>
                <w:sz w:val="56"/>
                <w:szCs w:val="36"/>
              </w:rPr>
              <w:t>с 11.06.2018 по 16.06.2018</w:t>
            </w:r>
          </w:p>
        </w:tc>
        <w:tc>
          <w:tcPr>
            <w:tcW w:w="5103" w:type="dxa"/>
          </w:tcPr>
          <w:p w:rsidR="00670486" w:rsidRPr="008255A6" w:rsidRDefault="00670486" w:rsidP="006704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5 «</w:t>
            </w: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В</w:t>
            </w: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70486" w:rsidRPr="008255A6" w:rsidRDefault="00670486" w:rsidP="006704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Трубилина И.Н.</w:t>
            </w:r>
          </w:p>
        </w:tc>
      </w:tr>
      <w:tr w:rsidR="00670486" w:rsidRPr="008255A6" w:rsidTr="001E5F99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70486" w:rsidRPr="00670486" w:rsidRDefault="00670486" w:rsidP="00670486">
            <w:pPr>
              <w:jc w:val="center"/>
              <w:rPr>
                <w:rFonts w:ascii="Times New Roman" w:hAnsi="Times New Roman" w:cs="Times New Roman"/>
                <w:sz w:val="56"/>
                <w:szCs w:val="36"/>
              </w:rPr>
            </w:pPr>
            <w:r w:rsidRPr="00670486">
              <w:rPr>
                <w:rFonts w:ascii="Times New Roman" w:hAnsi="Times New Roman" w:cs="Times New Roman"/>
                <w:sz w:val="56"/>
                <w:szCs w:val="36"/>
              </w:rPr>
              <w:t>с 18.06.2018 по 23.06.2018</w:t>
            </w:r>
          </w:p>
        </w:tc>
        <w:tc>
          <w:tcPr>
            <w:tcW w:w="5103" w:type="dxa"/>
          </w:tcPr>
          <w:p w:rsidR="00670486" w:rsidRPr="008255A6" w:rsidRDefault="00670486" w:rsidP="0067048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5 «</w:t>
            </w: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Г</w:t>
            </w: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70486" w:rsidRPr="008255A6" w:rsidRDefault="00670486" w:rsidP="0067048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Чиркунова</w:t>
            </w:r>
            <w:proofErr w:type="spellEnd"/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 Т.И.</w:t>
            </w:r>
          </w:p>
        </w:tc>
      </w:tr>
      <w:tr w:rsidR="00670486" w:rsidRPr="008255A6" w:rsidTr="001E5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70486" w:rsidRPr="00670486" w:rsidRDefault="00670486" w:rsidP="00670486">
            <w:pPr>
              <w:jc w:val="center"/>
              <w:rPr>
                <w:rFonts w:ascii="Times New Roman" w:hAnsi="Times New Roman" w:cs="Times New Roman"/>
                <w:sz w:val="56"/>
                <w:szCs w:val="36"/>
              </w:rPr>
            </w:pPr>
            <w:r w:rsidRPr="00670486">
              <w:rPr>
                <w:rFonts w:ascii="Times New Roman" w:hAnsi="Times New Roman" w:cs="Times New Roman"/>
                <w:sz w:val="56"/>
                <w:szCs w:val="36"/>
              </w:rPr>
              <w:t>с 25.06.2018 по 30.06.2018</w:t>
            </w:r>
          </w:p>
        </w:tc>
        <w:tc>
          <w:tcPr>
            <w:tcW w:w="5103" w:type="dxa"/>
          </w:tcPr>
          <w:p w:rsidR="00670486" w:rsidRPr="008255A6" w:rsidRDefault="00670486" w:rsidP="006704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6 </w:t>
            </w: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>«</w:t>
            </w: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А</w:t>
            </w:r>
            <w:r w:rsidRPr="008255A6">
              <w:rPr>
                <w:rFonts w:ascii="Times New Roman" w:hAnsi="Times New Roman" w:cs="Times New Roman"/>
                <w:b/>
                <w:sz w:val="64"/>
                <w:szCs w:val="64"/>
              </w:rPr>
              <w:t xml:space="preserve">»  </w:t>
            </w:r>
          </w:p>
          <w:p w:rsidR="00670486" w:rsidRPr="008255A6" w:rsidRDefault="00670486" w:rsidP="006704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sz w:val="64"/>
                <w:szCs w:val="64"/>
              </w:rPr>
              <w:t>Полищук Е.Е.</w:t>
            </w:r>
          </w:p>
        </w:tc>
      </w:tr>
    </w:tbl>
    <w:p w:rsidR="00694E60" w:rsidRPr="008255A6" w:rsidRDefault="00694E60" w:rsidP="006040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402C54" w:rsidRDefault="00402C54" w:rsidP="00AE0077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87B1A" w:rsidRPr="00487B1A" w:rsidRDefault="00487B1A" w:rsidP="0048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E03380">
        <w:rPr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E0F9566" wp14:editId="76E34F34">
            <wp:simplePos x="0" y="0"/>
            <wp:positionH relativeFrom="column">
              <wp:posOffset>-2094548</wp:posOffset>
            </wp:positionH>
            <wp:positionV relativeFrom="paragraph">
              <wp:posOffset>843599</wp:posOffset>
            </wp:positionV>
            <wp:extent cx="10649585" cy="7552690"/>
            <wp:effectExtent l="5398" t="0" r="4762" b="4763"/>
            <wp:wrapNone/>
            <wp:docPr id="1" name="Рисунок 1" descr="C:\Users\Пользователь ВР\Desktop\1259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ВР\Desktop\125954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49585" cy="755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B1A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Режим дня</w:t>
      </w:r>
    </w:p>
    <w:p w:rsidR="00487B1A" w:rsidRPr="00487B1A" w:rsidRDefault="00487B1A" w:rsidP="00487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487B1A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экологической площадки</w:t>
      </w:r>
    </w:p>
    <w:p w:rsidR="00487B1A" w:rsidRDefault="00487B1A" w:rsidP="00487B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B1A" w:rsidRPr="00487B1A" w:rsidRDefault="00487B1A" w:rsidP="00487B1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B1A" w:rsidRPr="00487B1A" w:rsidRDefault="00487B1A" w:rsidP="00487B1A">
      <w:pPr>
        <w:spacing w:after="0" w:line="360" w:lineRule="auto"/>
        <w:ind w:left="4395" w:hanging="3969"/>
        <w:jc w:val="both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 w:rsidRPr="00487B1A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07. 45 -08</w:t>
      </w:r>
      <w:bookmarkStart w:id="0" w:name="_GoBack"/>
      <w:bookmarkEnd w:id="0"/>
      <w:r w:rsidRPr="00487B1A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 xml:space="preserve">. </w:t>
      </w:r>
      <w:proofErr w:type="gramStart"/>
      <w:r w:rsidRPr="00487B1A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00</w:t>
      </w:r>
      <w:r w:rsidRPr="00487B1A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>  -</w:t>
      </w:r>
      <w:proofErr w:type="gramEnd"/>
      <w:r w:rsidRPr="00487B1A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 xml:space="preserve"> сбор детей, зарядка, инструктаж по ТБ</w:t>
      </w:r>
    </w:p>
    <w:p w:rsidR="00487B1A" w:rsidRPr="00487B1A" w:rsidRDefault="00487B1A" w:rsidP="00487B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</w:p>
    <w:p w:rsidR="00487B1A" w:rsidRPr="00487B1A" w:rsidRDefault="00487B1A" w:rsidP="00487B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 w:rsidRPr="00487B1A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 xml:space="preserve">08. 00- 08. </w:t>
      </w:r>
      <w:proofErr w:type="gramStart"/>
      <w:r w:rsidRPr="00487B1A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15</w:t>
      </w:r>
      <w:r w:rsidRPr="00487B1A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>  –</w:t>
      </w:r>
      <w:proofErr w:type="gramEnd"/>
      <w:r w:rsidRPr="00487B1A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 xml:space="preserve"> утренняя линейка</w:t>
      </w:r>
    </w:p>
    <w:p w:rsidR="00487B1A" w:rsidRPr="00487B1A" w:rsidRDefault="00487B1A" w:rsidP="00487B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</w:p>
    <w:p w:rsidR="00487B1A" w:rsidRPr="00487B1A" w:rsidRDefault="00487B1A" w:rsidP="00487B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 w:rsidRPr="00487B1A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08. 15–10. 00</w:t>
      </w:r>
      <w:r w:rsidRPr="00487B1A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 xml:space="preserve"> – работа по плану</w:t>
      </w:r>
    </w:p>
    <w:sectPr w:rsidR="00487B1A" w:rsidRPr="00487B1A" w:rsidSect="00487B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44"/>
    <w:rsid w:val="00175E11"/>
    <w:rsid w:val="001A1473"/>
    <w:rsid w:val="001E5F99"/>
    <w:rsid w:val="003411C7"/>
    <w:rsid w:val="00402C54"/>
    <w:rsid w:val="004265AB"/>
    <w:rsid w:val="00487B1A"/>
    <w:rsid w:val="004A3BE7"/>
    <w:rsid w:val="004E195F"/>
    <w:rsid w:val="00604093"/>
    <w:rsid w:val="00670486"/>
    <w:rsid w:val="00694E60"/>
    <w:rsid w:val="006D63DD"/>
    <w:rsid w:val="007D6307"/>
    <w:rsid w:val="007D7904"/>
    <w:rsid w:val="00800C8C"/>
    <w:rsid w:val="008255A6"/>
    <w:rsid w:val="008F1632"/>
    <w:rsid w:val="009161F3"/>
    <w:rsid w:val="009F7165"/>
    <w:rsid w:val="00A33C38"/>
    <w:rsid w:val="00AE0077"/>
    <w:rsid w:val="00DB1244"/>
    <w:rsid w:val="00DF3EBA"/>
    <w:rsid w:val="00DF5E99"/>
    <w:rsid w:val="00EC6295"/>
    <w:rsid w:val="00F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294F"/>
  <w15:docId w15:val="{94C4E0E7-434D-4429-8174-3D3FBB20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A6"/>
    <w:rPr>
      <w:rFonts w:ascii="Tahoma" w:hAnsi="Tahoma" w:cs="Tahoma"/>
      <w:sz w:val="16"/>
      <w:szCs w:val="16"/>
    </w:rPr>
  </w:style>
  <w:style w:type="table" w:styleId="-55">
    <w:name w:val="Grid Table 5 Dark Accent 5"/>
    <w:basedOn w:val="a1"/>
    <w:uiPriority w:val="50"/>
    <w:rsid w:val="001E5F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4E62-92D6-4453-AA27-19487A1D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24</cp:revision>
  <cp:lastPrinted>2016-05-23T11:28:00Z</cp:lastPrinted>
  <dcterms:created xsi:type="dcterms:W3CDTF">2014-05-06T07:59:00Z</dcterms:created>
  <dcterms:modified xsi:type="dcterms:W3CDTF">2018-05-31T21:27:00Z</dcterms:modified>
</cp:coreProperties>
</file>